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C239B8" w:rsidRPr="00C668B0" w:rsidRDefault="00C239B8" w:rsidP="00C239B8">
            <w:pPr>
              <w:jc w:val="center"/>
              <w:rPr>
                <w:b/>
                <w:bCs/>
              </w:rPr>
            </w:pPr>
            <w:r w:rsidRPr="00C239B8">
              <w:rPr>
                <w:b/>
                <w:bCs/>
              </w:rPr>
              <w:t xml:space="preserve">Budowa i rozbudowa drogi gminnej nr 116401E </w:t>
            </w:r>
            <w:r>
              <w:rPr>
                <w:b/>
                <w:bCs/>
              </w:rPr>
              <w:br/>
            </w:r>
            <w:r w:rsidRPr="00C239B8">
              <w:rPr>
                <w:b/>
                <w:bCs/>
              </w:rPr>
              <w:t>ul. Szczęśliwej i części ul. Zarzecznej w Komorowie</w:t>
            </w:r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1F1BCF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C668B0">
              <w:rPr>
                <w:rFonts w:asciiTheme="minorHAnsi" w:hAnsiTheme="minorHAnsi"/>
                <w:b/>
              </w:rPr>
              <w:t>...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BF56AE" w:rsidRPr="00BF56AE" w:rsidRDefault="001F1BCF" w:rsidP="001F1BCF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NIE DOTYCZY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A87B8F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5610F7" w:rsidRDefault="005610F7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lastRenderedPageBreak/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9E57F6" w:rsidRDefault="009E57F6" w:rsidP="00C668B0">
      <w:pPr>
        <w:suppressAutoHyphens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5610F7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5610F7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7F573D" w:rsidRDefault="005610F7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5610F7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5610F7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5610F7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5610F7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D0ADB"/>
    <w:rsid w:val="000E381B"/>
    <w:rsid w:val="001261C3"/>
    <w:rsid w:val="001E47E7"/>
    <w:rsid w:val="001F1BCF"/>
    <w:rsid w:val="0026703F"/>
    <w:rsid w:val="00370393"/>
    <w:rsid w:val="00391E95"/>
    <w:rsid w:val="003A1CD5"/>
    <w:rsid w:val="003B3193"/>
    <w:rsid w:val="003C7DAD"/>
    <w:rsid w:val="00462197"/>
    <w:rsid w:val="004E22D3"/>
    <w:rsid w:val="004F7307"/>
    <w:rsid w:val="00515D1F"/>
    <w:rsid w:val="005610F7"/>
    <w:rsid w:val="0063260B"/>
    <w:rsid w:val="0068180C"/>
    <w:rsid w:val="007F573D"/>
    <w:rsid w:val="00910DEF"/>
    <w:rsid w:val="009462CA"/>
    <w:rsid w:val="00970CC4"/>
    <w:rsid w:val="009A1735"/>
    <w:rsid w:val="009B2D68"/>
    <w:rsid w:val="009E57F6"/>
    <w:rsid w:val="00A6083E"/>
    <w:rsid w:val="00A87B8F"/>
    <w:rsid w:val="00AA2FBA"/>
    <w:rsid w:val="00AD3782"/>
    <w:rsid w:val="00AE31B6"/>
    <w:rsid w:val="00B672E2"/>
    <w:rsid w:val="00BF56AE"/>
    <w:rsid w:val="00C01B30"/>
    <w:rsid w:val="00C107E6"/>
    <w:rsid w:val="00C239B8"/>
    <w:rsid w:val="00C668B0"/>
    <w:rsid w:val="00D7277F"/>
    <w:rsid w:val="00DE2632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2</cp:revision>
  <cp:lastPrinted>2020-02-19T11:01:00Z</cp:lastPrinted>
  <dcterms:created xsi:type="dcterms:W3CDTF">2021-01-27T08:35:00Z</dcterms:created>
  <dcterms:modified xsi:type="dcterms:W3CDTF">2021-01-27T08:35:00Z</dcterms:modified>
</cp:coreProperties>
</file>